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B526C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985"/>
        <w:gridCol w:w="5386"/>
        <w:gridCol w:w="4962"/>
        <w:gridCol w:w="1359"/>
      </w:tblGrid>
      <w:tr w:rsidR="00A06425" w:rsidRPr="00A06425" w14:paraId="5E42E3E7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0225D301" w14:textId="77777777" w:rsidR="0053374B" w:rsidRDefault="00A06425" w:rsidP="0053374B">
            <w:pPr>
              <w:autoSpaceDE w:val="0"/>
              <w:autoSpaceDN w:val="0"/>
              <w:adjustRightInd w:val="0"/>
              <w:rPr>
                <w:rFonts w:ascii="Calibri-Italic" w:hAnsi="Calibri-Italic" w:cs="Calibri-Italic"/>
                <w:i/>
                <w:iCs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53374B">
              <w:rPr>
                <w:rFonts w:ascii="Calibri-BoldItalic" w:hAnsi="Calibri-BoldItalic" w:cs="Calibri-BoldItalic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53374B">
              <w:rPr>
                <w:rFonts w:ascii="Calibri-Italic" w:hAnsi="Calibri-Italic" w:cs="Calibri-Italic"/>
                <w:i/>
                <w:iCs/>
                <w:sz w:val="22"/>
                <w:szCs w:val="22"/>
              </w:rPr>
              <w:t xml:space="preserve">Opis </w:t>
            </w:r>
            <w:r w:rsidR="0053374B">
              <w:rPr>
                <w:rFonts w:ascii="Calibri-Italic" w:hAnsi="Calibri-Italic" w:cs="Calibri-Italic"/>
                <w:i/>
                <w:iCs/>
                <w:sz w:val="22"/>
                <w:szCs w:val="22"/>
                <w:lang w:bidi="he-IL"/>
              </w:rPr>
              <w:t xml:space="preserve">założeń </w:t>
            </w:r>
            <w:r w:rsidR="0053374B">
              <w:rPr>
                <w:rFonts w:ascii="Calibri-Italic" w:hAnsi="Calibri-Italic" w:cs="Calibri-Italic"/>
                <w:i/>
                <w:iCs/>
                <w:sz w:val="22"/>
                <w:szCs w:val="22"/>
              </w:rPr>
              <w:t xml:space="preserve">projektu informatycznego pn. </w:t>
            </w:r>
            <w:r w:rsidR="0053374B">
              <w:rPr>
                <w:rFonts w:ascii="Calibri-BoldItalic" w:hAnsi="Calibri-BoldItalic" w:cs="Calibri-BoldItalic"/>
                <w:b/>
                <w:bCs/>
                <w:i/>
                <w:iCs/>
                <w:sz w:val="22"/>
                <w:szCs w:val="22"/>
              </w:rPr>
              <w:t xml:space="preserve">„Elektronizacja umów o </w:t>
            </w:r>
            <w:r w:rsidR="0053374B">
              <w:rPr>
                <w:rFonts w:ascii="Calibri-BoldItalic" w:hAnsi="Calibri-BoldItalic" w:cs="Calibri-BoldItalic"/>
                <w:b/>
                <w:bCs/>
                <w:i/>
                <w:iCs/>
                <w:sz w:val="22"/>
                <w:szCs w:val="22"/>
                <w:lang w:bidi="he-IL"/>
              </w:rPr>
              <w:t xml:space="preserve">pracę </w:t>
            </w:r>
            <w:r w:rsidR="0053374B">
              <w:rPr>
                <w:rFonts w:ascii="Calibri-BoldItalic" w:hAnsi="Calibri-BoldItalic" w:cs="Calibri-BoldItalic"/>
                <w:b/>
                <w:bCs/>
                <w:i/>
                <w:iCs/>
                <w:sz w:val="22"/>
                <w:szCs w:val="22"/>
              </w:rPr>
              <w:t xml:space="preserve">oraz usprawnienie </w:t>
            </w:r>
            <w:r w:rsidR="0053374B">
              <w:rPr>
                <w:rFonts w:ascii="Calibri-BoldItalic" w:hAnsi="Calibri-BoldItalic" w:cs="Calibri-BoldItalic"/>
                <w:b/>
                <w:bCs/>
                <w:i/>
                <w:iCs/>
                <w:sz w:val="22"/>
                <w:szCs w:val="22"/>
                <w:lang w:bidi="he-IL"/>
              </w:rPr>
              <w:t xml:space="preserve">usług </w:t>
            </w:r>
            <w:r w:rsidR="0053374B">
              <w:rPr>
                <w:rFonts w:ascii="Calibri-BoldItalic" w:hAnsi="Calibri-BoldItalic" w:cs="Calibri-BoldItalic"/>
                <w:b/>
                <w:bCs/>
                <w:i/>
                <w:iCs/>
                <w:sz w:val="22"/>
                <w:szCs w:val="22"/>
              </w:rPr>
              <w:t xml:space="preserve">cyfrowych dla </w:t>
            </w:r>
            <w:r w:rsidR="0053374B">
              <w:rPr>
                <w:rFonts w:ascii="Calibri-BoldItalic" w:hAnsi="Calibri-BoldItalic" w:cs="Calibri-BoldItalic"/>
                <w:b/>
                <w:bCs/>
                <w:i/>
                <w:iCs/>
                <w:sz w:val="22"/>
                <w:szCs w:val="22"/>
                <w:lang w:bidi="he-IL"/>
              </w:rPr>
              <w:t xml:space="preserve">przedsiębiorców” </w:t>
            </w:r>
            <w:r w:rsidR="0053374B">
              <w:rPr>
                <w:rFonts w:ascii="Calibri-Italic" w:hAnsi="Calibri-Italic" w:cs="Calibri-Italic"/>
                <w:i/>
                <w:iCs/>
                <w:sz w:val="22"/>
                <w:szCs w:val="22"/>
              </w:rPr>
              <w:t>(Wnioskodawca:</w:t>
            </w:r>
          </w:p>
          <w:p w14:paraId="001C71B5" w14:textId="77777777" w:rsidR="00A06425" w:rsidRPr="00A06425" w:rsidRDefault="0053374B" w:rsidP="007A70A9">
            <w:pPr>
              <w:spacing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="Calibri-Italic" w:hAnsi="Calibri-Italic" w:cs="Calibri-Italic"/>
                <w:i/>
                <w:iCs/>
                <w:sz w:val="22"/>
                <w:szCs w:val="22"/>
              </w:rPr>
              <w:t>Minister Rozwoju i Technologii, Beneficjent: Ministerstwo Rozwoju i Technologii)</w:t>
            </w:r>
          </w:p>
        </w:tc>
      </w:tr>
      <w:tr w:rsidR="00A06425" w:rsidRPr="00A06425" w14:paraId="15CCC91B" w14:textId="77777777" w:rsidTr="00310D2D">
        <w:tc>
          <w:tcPr>
            <w:tcW w:w="562" w:type="dxa"/>
            <w:shd w:val="clear" w:color="auto" w:fill="auto"/>
            <w:vAlign w:val="center"/>
          </w:tcPr>
          <w:p w14:paraId="472DF9C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D3B08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927896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CCEF8E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0B2F908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3AC795DB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7FC26A64" w14:textId="77777777" w:rsidTr="00310D2D">
        <w:tc>
          <w:tcPr>
            <w:tcW w:w="562" w:type="dxa"/>
            <w:shd w:val="clear" w:color="auto" w:fill="auto"/>
          </w:tcPr>
          <w:p w14:paraId="6C4BBC6A" w14:textId="77777777" w:rsidR="00A06425" w:rsidRPr="00870533" w:rsidRDefault="00946068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08823C6" w14:textId="77777777" w:rsidR="00A06425" w:rsidRPr="00870533" w:rsidRDefault="00600DC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870533">
              <w:rPr>
                <w:rFonts w:asciiTheme="minorHAnsi" w:hAnsiTheme="minorHAnsi" w:cstheme="minorHAnsi"/>
                <w:b/>
                <w:sz w:val="20"/>
                <w:szCs w:val="20"/>
              </w:rPr>
              <w:t>MRiPS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71D120BE" w14:textId="77777777" w:rsidR="00A06425" w:rsidRPr="00870533" w:rsidRDefault="0053374B" w:rsidP="00FA7CB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7053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Pkt 2.2. „Udostępnione e-usługi”, wiersz nr 1</w:t>
            </w:r>
          </w:p>
        </w:tc>
        <w:tc>
          <w:tcPr>
            <w:tcW w:w="5386" w:type="dxa"/>
            <w:shd w:val="clear" w:color="auto" w:fill="auto"/>
          </w:tcPr>
          <w:p w14:paraId="7EE2139A" w14:textId="4CEB30E0" w:rsidR="00A06425" w:rsidRPr="00870533" w:rsidRDefault="0053374B" w:rsidP="00FA7CB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705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Ze względu na brak, na chwilę obecną, docelowych usług KAS i ZUS, proponuje</w:t>
            </w:r>
            <w:r w:rsidR="007A70A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się </w:t>
            </w:r>
            <w:r w:rsidRPr="008705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nie precyzować, czy przekazywanie danych do ww. systemów odbywać się będzie bezpośrednio przez MU, czy za pośrednictwem SU.</w:t>
            </w:r>
          </w:p>
        </w:tc>
        <w:tc>
          <w:tcPr>
            <w:tcW w:w="4962" w:type="dxa"/>
            <w:shd w:val="clear" w:color="auto" w:fill="auto"/>
          </w:tcPr>
          <w:p w14:paraId="42170171" w14:textId="2B40F5BC" w:rsidR="00A06425" w:rsidRPr="00870533" w:rsidRDefault="00600DCB" w:rsidP="00310D2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70533">
              <w:rPr>
                <w:rFonts w:asciiTheme="minorHAnsi" w:hAnsiTheme="minorHAnsi" w:cstheme="minorHAnsi"/>
                <w:sz w:val="20"/>
                <w:szCs w:val="20"/>
                <w:lang w:bidi="he-IL"/>
              </w:rPr>
              <w:t>Proszę o analizę i korektę opisu założeń</w:t>
            </w:r>
            <w:r w:rsidR="00310D2D">
              <w:rPr>
                <w:rFonts w:asciiTheme="minorHAnsi" w:hAnsiTheme="minorHAnsi" w:cstheme="minorHAnsi"/>
                <w:sz w:val="20"/>
                <w:szCs w:val="20"/>
                <w:lang w:bidi="he-IL"/>
              </w:rPr>
              <w:t>.</w:t>
            </w:r>
          </w:p>
        </w:tc>
        <w:tc>
          <w:tcPr>
            <w:tcW w:w="1359" w:type="dxa"/>
          </w:tcPr>
          <w:p w14:paraId="079F27B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5A79C6DE" w14:textId="77777777" w:rsidTr="00310D2D">
        <w:tc>
          <w:tcPr>
            <w:tcW w:w="562" w:type="dxa"/>
            <w:shd w:val="clear" w:color="auto" w:fill="auto"/>
          </w:tcPr>
          <w:p w14:paraId="60788E44" w14:textId="77777777" w:rsidR="00A06425" w:rsidRPr="00870533" w:rsidRDefault="00946068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0BF69E00" w14:textId="77777777" w:rsidR="00A06425" w:rsidRPr="00870533" w:rsidRDefault="00600DC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870533">
              <w:rPr>
                <w:rFonts w:asciiTheme="minorHAnsi" w:hAnsiTheme="minorHAnsi" w:cstheme="minorHAnsi"/>
                <w:b/>
                <w:sz w:val="20"/>
                <w:szCs w:val="20"/>
              </w:rPr>
              <w:t>MRiPS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0F180A91" w14:textId="77777777" w:rsidR="00A06425" w:rsidRPr="00870533" w:rsidRDefault="0053374B" w:rsidP="00FA7CB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7053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Pkt 7.1. „Widok kooperacji aplikacji”</w:t>
            </w:r>
          </w:p>
        </w:tc>
        <w:tc>
          <w:tcPr>
            <w:tcW w:w="5386" w:type="dxa"/>
            <w:shd w:val="clear" w:color="auto" w:fill="auto"/>
          </w:tcPr>
          <w:p w14:paraId="285A28BB" w14:textId="6C2A1B5E" w:rsidR="00A06425" w:rsidRPr="00870533" w:rsidRDefault="00310D2D" w:rsidP="00FA7CB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Praca.gov.pl nie jest modułem Oprogramowania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SyriuszStd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 Co również istotne, Oprogramowanie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SyriuszStd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nie będzie wykorzystywane w procesie zawierania umów o pracę. </w:t>
            </w:r>
          </w:p>
        </w:tc>
        <w:tc>
          <w:tcPr>
            <w:tcW w:w="4962" w:type="dxa"/>
            <w:shd w:val="clear" w:color="auto" w:fill="auto"/>
          </w:tcPr>
          <w:p w14:paraId="25D94F6C" w14:textId="761FF048" w:rsidR="00A06425" w:rsidRPr="00870533" w:rsidRDefault="00310D2D" w:rsidP="00310D2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Należy zastąpić w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widoku</w:t>
            </w:r>
            <w:r w:rsidRPr="008705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dotycząc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ym</w:t>
            </w:r>
            <w:r w:rsidRPr="008705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„Praca.gov.pl”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system </w:t>
            </w:r>
            <w:r w:rsidRPr="008705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„</w:t>
            </w:r>
            <w:proofErr w:type="spellStart"/>
            <w:r w:rsidRPr="008705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SyriuszStd</w:t>
            </w:r>
            <w:proofErr w:type="spellEnd"/>
            <w:r w:rsidRPr="008705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”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przez </w:t>
            </w:r>
            <w:r w:rsidRPr="008705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„Praca.gov.pl/ System umów”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59" w:type="dxa"/>
          </w:tcPr>
          <w:p w14:paraId="1CC8B2A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0D2D" w:rsidRPr="00A06425" w14:paraId="368B8356" w14:textId="77777777" w:rsidTr="00310D2D">
        <w:tc>
          <w:tcPr>
            <w:tcW w:w="562" w:type="dxa"/>
            <w:shd w:val="clear" w:color="auto" w:fill="auto"/>
          </w:tcPr>
          <w:p w14:paraId="0CCF2092" w14:textId="77777777" w:rsidR="00310D2D" w:rsidRPr="00870533" w:rsidRDefault="00310D2D" w:rsidP="00310D2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0121466D" w14:textId="77777777" w:rsidR="00310D2D" w:rsidRPr="00870533" w:rsidRDefault="00310D2D" w:rsidP="00310D2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870533">
              <w:rPr>
                <w:rFonts w:asciiTheme="minorHAnsi" w:hAnsiTheme="minorHAnsi" w:cstheme="minorHAnsi"/>
                <w:b/>
                <w:sz w:val="20"/>
                <w:szCs w:val="20"/>
              </w:rPr>
              <w:t>MRiPS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74977EB7" w14:textId="77777777" w:rsidR="00310D2D" w:rsidRPr="00870533" w:rsidRDefault="00310D2D" w:rsidP="00310D2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7053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Pkt 7.1 „Lista systemów wykorzystywanych w projekcie”, wiersz 23</w:t>
            </w:r>
          </w:p>
        </w:tc>
        <w:tc>
          <w:tcPr>
            <w:tcW w:w="5386" w:type="dxa"/>
            <w:shd w:val="clear" w:color="auto" w:fill="auto"/>
          </w:tcPr>
          <w:p w14:paraId="0DDE772C" w14:textId="635EAAC9" w:rsidR="00310D2D" w:rsidRPr="00310D2D" w:rsidRDefault="00310D2D" w:rsidP="00310D2D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Praca.gov.pl nie jest modułem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Oprogramowania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SyriuszStd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 W tabeli wpisano niewłaściwą nazwę Ministerstwa Rodziny i Polityki Społecznej. </w:t>
            </w:r>
          </w:p>
        </w:tc>
        <w:tc>
          <w:tcPr>
            <w:tcW w:w="4962" w:type="dxa"/>
            <w:shd w:val="clear" w:color="auto" w:fill="auto"/>
          </w:tcPr>
          <w:p w14:paraId="060E9F00" w14:textId="7F5B7444" w:rsidR="00310D2D" w:rsidRPr="00310D2D" w:rsidRDefault="00310D2D" w:rsidP="00310D2D">
            <w:pPr>
              <w:pStyle w:val="Akapitzlist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310D2D">
              <w:rPr>
                <w:rFonts w:cstheme="minorHAnsi"/>
                <w:color w:val="000000"/>
                <w:sz w:val="20"/>
                <w:szCs w:val="20"/>
              </w:rPr>
              <w:t>w</w:t>
            </w:r>
            <w:r w:rsidRPr="00310D2D">
              <w:rPr>
                <w:rFonts w:cstheme="minorHAnsi"/>
                <w:color w:val="000000"/>
                <w:sz w:val="20"/>
                <w:szCs w:val="20"/>
              </w:rPr>
              <w:t xml:space="preserve"> 1 kolumn</w:t>
            </w:r>
            <w:r w:rsidRPr="00310D2D">
              <w:rPr>
                <w:rFonts w:cstheme="minorHAnsi"/>
                <w:color w:val="000000"/>
                <w:sz w:val="20"/>
                <w:szCs w:val="20"/>
              </w:rPr>
              <w:t>ie</w:t>
            </w:r>
            <w:r w:rsidRPr="00310D2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310D2D">
              <w:rPr>
                <w:rFonts w:cstheme="minorHAnsi"/>
                <w:color w:val="000000"/>
                <w:sz w:val="20"/>
                <w:szCs w:val="20"/>
              </w:rPr>
              <w:t xml:space="preserve">należy zastąpić </w:t>
            </w:r>
            <w:r w:rsidRPr="00310D2D">
              <w:rPr>
                <w:rFonts w:cstheme="minorHAnsi"/>
                <w:color w:val="000000"/>
                <w:sz w:val="20"/>
                <w:szCs w:val="20"/>
              </w:rPr>
              <w:t>„</w:t>
            </w:r>
            <w:proofErr w:type="spellStart"/>
            <w:r w:rsidRPr="00310D2D">
              <w:rPr>
                <w:rFonts w:cstheme="minorHAnsi"/>
                <w:color w:val="000000"/>
                <w:sz w:val="20"/>
                <w:szCs w:val="20"/>
              </w:rPr>
              <w:t>SyriuszStd</w:t>
            </w:r>
            <w:proofErr w:type="spellEnd"/>
            <w:r w:rsidRPr="00310D2D">
              <w:rPr>
                <w:rFonts w:cstheme="minorHAnsi"/>
                <w:color w:val="000000"/>
                <w:sz w:val="20"/>
                <w:szCs w:val="20"/>
              </w:rPr>
              <w:t xml:space="preserve">” przez „Praca.gov.pl/ System umów”. </w:t>
            </w:r>
          </w:p>
          <w:p w14:paraId="79F669A9" w14:textId="3DFAE2F4" w:rsidR="00310D2D" w:rsidRPr="00870533" w:rsidRDefault="00310D2D" w:rsidP="00310D2D">
            <w:pPr>
              <w:pStyle w:val="Akapitzlist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w</w:t>
            </w:r>
            <w:r w:rsidRPr="00870533">
              <w:rPr>
                <w:rFonts w:cstheme="minorHAnsi"/>
                <w:color w:val="000000"/>
                <w:sz w:val="20"/>
                <w:szCs w:val="20"/>
              </w:rPr>
              <w:t xml:space="preserve"> 2 kolumn</w:t>
            </w:r>
            <w:r>
              <w:rPr>
                <w:rFonts w:cstheme="minorHAnsi"/>
                <w:color w:val="000000"/>
                <w:sz w:val="20"/>
                <w:szCs w:val="20"/>
              </w:rPr>
              <w:t>ie należy zastąpić</w:t>
            </w:r>
            <w:r w:rsidRPr="00870533">
              <w:rPr>
                <w:rFonts w:cstheme="minorHAnsi"/>
                <w:color w:val="000000"/>
                <w:sz w:val="20"/>
                <w:szCs w:val="20"/>
              </w:rPr>
              <w:t xml:space="preserve"> „Ministerstwo Rodziny, Pracy i Polityki Społecznej” </w:t>
            </w:r>
            <w:r>
              <w:rPr>
                <w:rFonts w:cstheme="minorHAnsi"/>
                <w:color w:val="000000"/>
                <w:sz w:val="20"/>
                <w:szCs w:val="20"/>
              </w:rPr>
              <w:t>przez</w:t>
            </w:r>
            <w:r w:rsidRPr="00870533">
              <w:rPr>
                <w:rFonts w:cstheme="minorHAnsi"/>
                <w:color w:val="000000"/>
                <w:sz w:val="20"/>
                <w:szCs w:val="20"/>
              </w:rPr>
              <w:t xml:space="preserve"> „Ministerstwo Rodziny i Polityki Społecznej”;</w:t>
            </w:r>
          </w:p>
          <w:p w14:paraId="7D406E1A" w14:textId="724422BD" w:rsidR="00310D2D" w:rsidRPr="00310D2D" w:rsidRDefault="00310D2D" w:rsidP="00310D2D">
            <w:pPr>
              <w:pStyle w:val="Akapitzlist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870533">
              <w:rPr>
                <w:rFonts w:cstheme="minorHAnsi"/>
                <w:color w:val="000000"/>
                <w:sz w:val="20"/>
                <w:szCs w:val="20"/>
              </w:rPr>
              <w:t xml:space="preserve">w 3 kolumnie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należy </w:t>
            </w:r>
            <w:r w:rsidRPr="00870533">
              <w:rPr>
                <w:rFonts w:cstheme="minorHAnsi"/>
                <w:color w:val="000000"/>
                <w:sz w:val="20"/>
                <w:szCs w:val="20"/>
              </w:rPr>
              <w:t>pozostawi</w:t>
            </w:r>
            <w:r>
              <w:rPr>
                <w:rFonts w:cstheme="minorHAnsi"/>
                <w:color w:val="000000"/>
                <w:sz w:val="20"/>
                <w:szCs w:val="20"/>
              </w:rPr>
              <w:t>ć</w:t>
            </w:r>
            <w:r w:rsidRPr="00870533">
              <w:rPr>
                <w:rFonts w:cstheme="minorHAnsi"/>
                <w:color w:val="000000"/>
                <w:sz w:val="20"/>
                <w:szCs w:val="20"/>
              </w:rPr>
              <w:t xml:space="preserve"> tylko pierwsze zdani</w:t>
            </w:r>
            <w:r>
              <w:rPr>
                <w:rFonts w:cstheme="minorHAnsi"/>
                <w:color w:val="000000"/>
                <w:sz w:val="20"/>
                <w:szCs w:val="20"/>
              </w:rPr>
              <w:t>e</w:t>
            </w:r>
            <w:r w:rsidRPr="00870533">
              <w:rPr>
                <w:rFonts w:cstheme="minorHAnsi"/>
                <w:color w:val="000000"/>
                <w:sz w:val="20"/>
                <w:szCs w:val="20"/>
              </w:rPr>
              <w:t xml:space="preserve"> opisu, gdyż pozostałe zawierają tożsame lub niepoprawne dane;</w:t>
            </w:r>
          </w:p>
          <w:p w14:paraId="2A8E87F6" w14:textId="5E6550F4" w:rsidR="00310D2D" w:rsidRPr="00870533" w:rsidRDefault="00310D2D" w:rsidP="00310D2D">
            <w:pPr>
              <w:pStyle w:val="Akapitzlist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870533">
              <w:rPr>
                <w:rFonts w:cstheme="minorHAnsi"/>
                <w:color w:val="000000"/>
                <w:sz w:val="20"/>
                <w:szCs w:val="20"/>
              </w:rPr>
              <w:t xml:space="preserve">w 4 kolumnie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należy poprawić </w:t>
            </w:r>
            <w:r w:rsidRPr="00870533">
              <w:rPr>
                <w:rFonts w:cstheme="minorHAnsi"/>
                <w:color w:val="000000"/>
                <w:sz w:val="20"/>
                <w:szCs w:val="20"/>
              </w:rPr>
              <w:t xml:space="preserve">opis </w:t>
            </w:r>
            <w:r>
              <w:rPr>
                <w:rFonts w:cstheme="minorHAnsi"/>
                <w:color w:val="000000"/>
                <w:sz w:val="20"/>
                <w:szCs w:val="20"/>
              </w:rPr>
              <w:t>w następujący sposób</w:t>
            </w:r>
            <w:r w:rsidRPr="00870533">
              <w:rPr>
                <w:rFonts w:cstheme="minorHAnsi"/>
                <w:color w:val="000000"/>
                <w:sz w:val="20"/>
                <w:szCs w:val="20"/>
              </w:rPr>
              <w:t>: „Rozbudowa w zakresie umożliwiającym zawieranie i obsługę umów o: pracę, zlecenie i uaktywniających, w tym prowadzenie dokumentacji kadrowej oraz udostępnienie API umożliwiającego integrację z Biznes.gov.pl w tym obszarze.”</w:t>
            </w:r>
          </w:p>
        </w:tc>
        <w:tc>
          <w:tcPr>
            <w:tcW w:w="1359" w:type="dxa"/>
          </w:tcPr>
          <w:p w14:paraId="3902ABF4" w14:textId="77777777" w:rsidR="00310D2D" w:rsidRPr="00A06425" w:rsidRDefault="00310D2D" w:rsidP="00310D2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0D2D" w:rsidRPr="00A06425" w14:paraId="36906FB1" w14:textId="77777777" w:rsidTr="00310D2D">
        <w:tc>
          <w:tcPr>
            <w:tcW w:w="562" w:type="dxa"/>
            <w:shd w:val="clear" w:color="auto" w:fill="auto"/>
          </w:tcPr>
          <w:p w14:paraId="213A4FF6" w14:textId="77777777" w:rsidR="00310D2D" w:rsidRPr="00870533" w:rsidRDefault="00310D2D" w:rsidP="00310D2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551A626A" w14:textId="77777777" w:rsidR="00310D2D" w:rsidRPr="00870533" w:rsidRDefault="00310D2D" w:rsidP="00310D2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870533">
              <w:rPr>
                <w:rFonts w:asciiTheme="minorHAnsi" w:hAnsiTheme="minorHAnsi" w:cstheme="minorHAnsi"/>
                <w:b/>
                <w:sz w:val="20"/>
                <w:szCs w:val="20"/>
              </w:rPr>
              <w:t>MRiPS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703E525F" w14:textId="77777777" w:rsidR="00310D2D" w:rsidRPr="00870533" w:rsidRDefault="00310D2D" w:rsidP="00310D2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7053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Pkt 7.1. „Lista przepływów”</w:t>
            </w:r>
          </w:p>
        </w:tc>
        <w:tc>
          <w:tcPr>
            <w:tcW w:w="5386" w:type="dxa"/>
            <w:shd w:val="clear" w:color="auto" w:fill="auto"/>
          </w:tcPr>
          <w:p w14:paraId="21EB0CDC" w14:textId="1E4F59AE" w:rsidR="00310D2D" w:rsidRPr="00870533" w:rsidRDefault="00C0411F" w:rsidP="00310D2D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Praca.gov.pl nie jest modułem Oprogramowania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SyriuszStd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 Co również istotne, Oprogramowanie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SyriuszStd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nie będzie wykorzystywane w procesie zawierania umów o pracę.</w:t>
            </w:r>
          </w:p>
        </w:tc>
        <w:tc>
          <w:tcPr>
            <w:tcW w:w="4962" w:type="dxa"/>
            <w:shd w:val="clear" w:color="auto" w:fill="auto"/>
          </w:tcPr>
          <w:p w14:paraId="5159219F" w14:textId="6BB713EE" w:rsidR="00310D2D" w:rsidRPr="00870533" w:rsidRDefault="00310D2D" w:rsidP="00C0411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</w:t>
            </w:r>
            <w:r w:rsidRPr="008705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iersz nr 9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  <w:r w:rsidRPr="008705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kolumn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 2 oraz</w:t>
            </w:r>
            <w:r w:rsidRPr="008705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wiersze nr 27 i 34 z 3 kolumny </w:t>
            </w:r>
            <w:r>
              <w:rPr>
                <w:rFonts w:cstheme="minorHAnsi"/>
                <w:color w:val="000000"/>
                <w:sz w:val="20"/>
                <w:szCs w:val="20"/>
              </w:rPr>
              <w:t>–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należy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miejsce</w:t>
            </w:r>
            <w:r w:rsidRPr="008705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„</w:t>
            </w:r>
            <w:proofErr w:type="spellStart"/>
            <w:r w:rsidRPr="008705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SyriuszStd</w:t>
            </w:r>
            <w:proofErr w:type="spellEnd"/>
            <w:r w:rsidRPr="008705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”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wpisać</w:t>
            </w:r>
            <w:r w:rsidRPr="008705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„Praca.gov.pl/ System umów”.</w:t>
            </w:r>
          </w:p>
        </w:tc>
        <w:tc>
          <w:tcPr>
            <w:tcW w:w="1359" w:type="dxa"/>
          </w:tcPr>
          <w:p w14:paraId="636BB876" w14:textId="77777777" w:rsidR="00310D2D" w:rsidRPr="00A06425" w:rsidRDefault="00310D2D" w:rsidP="00310D2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0D2D" w:rsidRPr="00A06425" w14:paraId="4BA579C4" w14:textId="77777777" w:rsidTr="00310D2D">
        <w:tc>
          <w:tcPr>
            <w:tcW w:w="562" w:type="dxa"/>
            <w:shd w:val="clear" w:color="auto" w:fill="auto"/>
          </w:tcPr>
          <w:p w14:paraId="5E19B78F" w14:textId="77777777" w:rsidR="00310D2D" w:rsidRPr="00870533" w:rsidRDefault="00310D2D" w:rsidP="00310D2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1BA3D61F" w14:textId="77777777" w:rsidR="00310D2D" w:rsidRPr="00870533" w:rsidRDefault="00310D2D" w:rsidP="00310D2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870533">
              <w:rPr>
                <w:rFonts w:asciiTheme="minorHAnsi" w:hAnsiTheme="minorHAnsi" w:cstheme="minorHAnsi"/>
                <w:b/>
                <w:sz w:val="20"/>
                <w:szCs w:val="20"/>
              </w:rPr>
              <w:t>MRiPS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775A2FAF" w14:textId="77777777" w:rsidR="00310D2D" w:rsidRPr="00870533" w:rsidRDefault="00310D2D" w:rsidP="00310D2D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7053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Pkt 7.4. „Opis zasobów danych przetwarzanych w planowanym”</w:t>
            </w:r>
          </w:p>
        </w:tc>
        <w:tc>
          <w:tcPr>
            <w:tcW w:w="5386" w:type="dxa"/>
            <w:shd w:val="clear" w:color="auto" w:fill="auto"/>
          </w:tcPr>
          <w:p w14:paraId="59E45744" w14:textId="303BC5C3" w:rsidR="00310D2D" w:rsidRPr="00870533" w:rsidRDefault="00310D2D" w:rsidP="00310D2D">
            <w:pPr>
              <w:spacing w:after="12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Nie przewidziano,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że </w:t>
            </w:r>
            <w:r w:rsidRPr="008705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integracja z rejestrem KRS realizowana będzie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również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 zakresie </w:t>
            </w:r>
            <w:r w:rsidRPr="008705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reprezentantów podmiotu (analogicznie do zapisu istniejącego w „Lista przepływów” wiersz nr 6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).</w:t>
            </w:r>
          </w:p>
        </w:tc>
        <w:tc>
          <w:tcPr>
            <w:tcW w:w="4962" w:type="dxa"/>
            <w:shd w:val="clear" w:color="auto" w:fill="auto"/>
          </w:tcPr>
          <w:p w14:paraId="27F4ADF0" w14:textId="6DD1F7B8" w:rsidR="00310D2D" w:rsidRPr="00870533" w:rsidRDefault="00310D2D" w:rsidP="00C0411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Należy doprecyzować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że </w:t>
            </w:r>
            <w:r w:rsidRPr="008705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integracja z rejestrem KRS realizowana będzie w zakresie podmiotu,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jak również </w:t>
            </w:r>
            <w:r w:rsidRPr="008705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reprezentantów podmiotu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59" w:type="dxa"/>
          </w:tcPr>
          <w:p w14:paraId="70C188AE" w14:textId="77777777" w:rsidR="00310D2D" w:rsidRPr="00A06425" w:rsidRDefault="00310D2D" w:rsidP="00310D2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63D261A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Italic">
    <w:altName w:val="Calibri"/>
    <w:panose1 w:val="00000000000000000000"/>
    <w:charset w:val="00"/>
    <w:family w:val="swiss"/>
    <w:notTrueType/>
    <w:pitch w:val="default"/>
    <w:sig w:usb0="00000803" w:usb1="00000000" w:usb2="00000000" w:usb3="00000000" w:csb0="00000021" w:csb1="00000000"/>
  </w:font>
  <w:font w:name="Calibri-BoldItalic">
    <w:altName w:val="Calibri"/>
    <w:panose1 w:val="00000000000000000000"/>
    <w:charset w:val="00"/>
    <w:family w:val="swiss"/>
    <w:notTrueType/>
    <w:pitch w:val="default"/>
    <w:sig w:usb0="00000803" w:usb1="00000000" w:usb2="00000000" w:usb3="00000000" w:csb0="0000002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166D1"/>
    <w:multiLevelType w:val="hybridMultilevel"/>
    <w:tmpl w:val="7158DF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7373F4"/>
    <w:multiLevelType w:val="hybridMultilevel"/>
    <w:tmpl w:val="E50EE550"/>
    <w:lvl w:ilvl="0" w:tplc="F4028DEC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theme="minorHAns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66626F0"/>
    <w:multiLevelType w:val="hybridMultilevel"/>
    <w:tmpl w:val="8C9228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825EF8"/>
    <w:multiLevelType w:val="hybridMultilevel"/>
    <w:tmpl w:val="2B5CBD96"/>
    <w:lvl w:ilvl="0" w:tplc="04150001">
      <w:start w:val="1"/>
      <w:numFmt w:val="bullet"/>
      <w:lvlText w:val=""/>
      <w:lvlJc w:val="left"/>
      <w:pPr>
        <w:ind w:left="100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204EC8"/>
    <w:rsid w:val="002715B2"/>
    <w:rsid w:val="00310D2D"/>
    <w:rsid w:val="003124D1"/>
    <w:rsid w:val="003B4105"/>
    <w:rsid w:val="003E0CDC"/>
    <w:rsid w:val="004D086F"/>
    <w:rsid w:val="00531B51"/>
    <w:rsid w:val="0053374B"/>
    <w:rsid w:val="005F6527"/>
    <w:rsid w:val="00600DCB"/>
    <w:rsid w:val="006705EC"/>
    <w:rsid w:val="006E16E9"/>
    <w:rsid w:val="007A70A9"/>
    <w:rsid w:val="00807385"/>
    <w:rsid w:val="00870533"/>
    <w:rsid w:val="00944932"/>
    <w:rsid w:val="00946068"/>
    <w:rsid w:val="009E5FDB"/>
    <w:rsid w:val="00A06425"/>
    <w:rsid w:val="00AC7796"/>
    <w:rsid w:val="00B871B6"/>
    <w:rsid w:val="00C0411F"/>
    <w:rsid w:val="00C64B1B"/>
    <w:rsid w:val="00CD5EB0"/>
    <w:rsid w:val="00E14C33"/>
    <w:rsid w:val="00F8472F"/>
    <w:rsid w:val="00FA7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E8FA19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3374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360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Dołkowska Dorota</cp:lastModifiedBy>
  <cp:revision>8</cp:revision>
  <dcterms:created xsi:type="dcterms:W3CDTF">2023-10-03T07:38:00Z</dcterms:created>
  <dcterms:modified xsi:type="dcterms:W3CDTF">2023-10-03T13:25:00Z</dcterms:modified>
</cp:coreProperties>
</file>